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DDBE" w14:textId="77777777" w:rsidR="001E4E14" w:rsidRDefault="001E4E14">
      <w:pPr>
        <w:rPr>
          <w:rFonts w:hint="eastAsia"/>
        </w:rPr>
      </w:pPr>
      <w:r>
        <w:rPr>
          <w:rFonts w:hint="eastAsia"/>
        </w:rPr>
        <w:t>察访 的拼音</w:t>
      </w:r>
    </w:p>
    <w:p w14:paraId="6D2552AB" w14:textId="77777777" w:rsidR="001E4E14" w:rsidRDefault="001E4E14">
      <w:pPr>
        <w:rPr>
          <w:rFonts w:hint="eastAsia"/>
        </w:rPr>
      </w:pPr>
      <w:r>
        <w:rPr>
          <w:rFonts w:hint="eastAsia"/>
        </w:rPr>
        <w:t>“察访”的拼音是“chá fǎng”。在汉语中，“察”意味着观察、审视，而“访”则指访问、探访。这两个字合在一起时，通常表示通过实地考察、访问等方式来了解情况或进行调查研究。</w:t>
      </w:r>
    </w:p>
    <w:p w14:paraId="2079B22E" w14:textId="77777777" w:rsidR="001E4E14" w:rsidRDefault="001E4E14">
      <w:pPr>
        <w:rPr>
          <w:rFonts w:hint="eastAsia"/>
        </w:rPr>
      </w:pPr>
    </w:p>
    <w:p w14:paraId="04F760B8" w14:textId="77777777" w:rsidR="001E4E14" w:rsidRDefault="001E4E14">
      <w:pPr>
        <w:rPr>
          <w:rFonts w:hint="eastAsia"/>
        </w:rPr>
      </w:pPr>
    </w:p>
    <w:p w14:paraId="1A36351A" w14:textId="77777777" w:rsidR="001E4E14" w:rsidRDefault="001E4E14">
      <w:pPr>
        <w:rPr>
          <w:rFonts w:hint="eastAsia"/>
        </w:rPr>
      </w:pPr>
      <w:r>
        <w:rPr>
          <w:rFonts w:hint="eastAsia"/>
        </w:rPr>
        <w:t>察访的意义与应用</w:t>
      </w:r>
    </w:p>
    <w:p w14:paraId="0F3DD8F5" w14:textId="77777777" w:rsidR="001E4E14" w:rsidRDefault="001E4E14">
      <w:pPr>
        <w:rPr>
          <w:rFonts w:hint="eastAsia"/>
        </w:rPr>
      </w:pPr>
      <w:r>
        <w:rPr>
          <w:rFonts w:hint="eastAsia"/>
        </w:rPr>
        <w:t>察访作为一种获取信息的方法，在很多领域都有广泛的应用。例如，在政府部门中，领导人员可能会进行察访以更好地了解民情，确保政策能够贴近民众生活实际需求。新闻记者也经常使用这种方法来收集新闻素材，为公众提供最新、最真实的信息。察访不仅是对事实的追寻，更是建立信任和理解的重要方式。</w:t>
      </w:r>
    </w:p>
    <w:p w14:paraId="193A2157" w14:textId="77777777" w:rsidR="001E4E14" w:rsidRDefault="001E4E14">
      <w:pPr>
        <w:rPr>
          <w:rFonts w:hint="eastAsia"/>
        </w:rPr>
      </w:pPr>
    </w:p>
    <w:p w14:paraId="2201D50E" w14:textId="77777777" w:rsidR="001E4E14" w:rsidRDefault="001E4E14">
      <w:pPr>
        <w:rPr>
          <w:rFonts w:hint="eastAsia"/>
        </w:rPr>
      </w:pPr>
    </w:p>
    <w:p w14:paraId="1DDFD7EE" w14:textId="77777777" w:rsidR="001E4E14" w:rsidRDefault="001E4E14">
      <w:pPr>
        <w:rPr>
          <w:rFonts w:hint="eastAsia"/>
        </w:rPr>
      </w:pPr>
      <w:r>
        <w:rPr>
          <w:rFonts w:hint="eastAsia"/>
        </w:rPr>
        <w:t>察访的历史背景</w:t>
      </w:r>
    </w:p>
    <w:p w14:paraId="719382B2" w14:textId="77777777" w:rsidR="001E4E14" w:rsidRDefault="001E4E14">
      <w:pPr>
        <w:rPr>
          <w:rFonts w:hint="eastAsia"/>
        </w:rPr>
      </w:pPr>
      <w:r>
        <w:rPr>
          <w:rFonts w:hint="eastAsia"/>
        </w:rPr>
        <w:t>在中国历史上，“察访”有着悠久的传统。古代的官员为了治理地方，常常需要深入民间，了解百姓的生活状况和疾苦。这种方式不仅有助于制定更合理的政策，还能增进官民之间的感情。随着时代的发展，“察访”这一概念不断演变，但其核心——即深入了解实际情况的精神——始终没有改变。</w:t>
      </w:r>
    </w:p>
    <w:p w14:paraId="6AA629F4" w14:textId="77777777" w:rsidR="001E4E14" w:rsidRDefault="001E4E14">
      <w:pPr>
        <w:rPr>
          <w:rFonts w:hint="eastAsia"/>
        </w:rPr>
      </w:pPr>
    </w:p>
    <w:p w14:paraId="52F702EE" w14:textId="77777777" w:rsidR="001E4E14" w:rsidRDefault="001E4E14">
      <w:pPr>
        <w:rPr>
          <w:rFonts w:hint="eastAsia"/>
        </w:rPr>
      </w:pPr>
    </w:p>
    <w:p w14:paraId="2FB7AAC1" w14:textId="77777777" w:rsidR="001E4E14" w:rsidRDefault="001E4E14">
      <w:pPr>
        <w:rPr>
          <w:rFonts w:hint="eastAsia"/>
        </w:rPr>
      </w:pPr>
      <w:r>
        <w:rPr>
          <w:rFonts w:hint="eastAsia"/>
        </w:rPr>
        <w:t>现代社会中的察访</w:t>
      </w:r>
    </w:p>
    <w:p w14:paraId="65A50EDF" w14:textId="77777777" w:rsidR="001E4E14" w:rsidRDefault="001E4E14">
      <w:pPr>
        <w:rPr>
          <w:rFonts w:hint="eastAsia"/>
        </w:rPr>
      </w:pPr>
      <w:r>
        <w:rPr>
          <w:rFonts w:hint="eastAsia"/>
        </w:rPr>
        <w:t>在现代社会，技术的发展为察访提供了新的工具和方法。比如，利用互联网和大数据分析，人们可以在不离开办公室的情况下就获得大量信息。然而，传统的实地察访仍然不可替代。这是因为直接面对面的交流能够捕捉到更多细节和情感层面的信息，这是数字资料所无法完全传达的。因此，无论是政府决策、企业调研还是学术研究，实地察访都占据着重要地位。</w:t>
      </w:r>
    </w:p>
    <w:p w14:paraId="7849891A" w14:textId="77777777" w:rsidR="001E4E14" w:rsidRDefault="001E4E14">
      <w:pPr>
        <w:rPr>
          <w:rFonts w:hint="eastAsia"/>
        </w:rPr>
      </w:pPr>
    </w:p>
    <w:p w14:paraId="62FACD24" w14:textId="77777777" w:rsidR="001E4E14" w:rsidRDefault="001E4E14">
      <w:pPr>
        <w:rPr>
          <w:rFonts w:hint="eastAsia"/>
        </w:rPr>
      </w:pPr>
    </w:p>
    <w:p w14:paraId="7956E365" w14:textId="77777777" w:rsidR="001E4E14" w:rsidRDefault="001E4E14">
      <w:pPr>
        <w:rPr>
          <w:rFonts w:hint="eastAsia"/>
        </w:rPr>
      </w:pPr>
      <w:r>
        <w:rPr>
          <w:rFonts w:hint="eastAsia"/>
        </w:rPr>
        <w:t>如何有效地进行察访</w:t>
      </w:r>
    </w:p>
    <w:p w14:paraId="661AFC5A" w14:textId="77777777" w:rsidR="001E4E14" w:rsidRDefault="001E4E14">
      <w:pPr>
        <w:rPr>
          <w:rFonts w:hint="eastAsia"/>
        </w:rPr>
      </w:pPr>
      <w:r>
        <w:rPr>
          <w:rFonts w:hint="eastAsia"/>
        </w:rPr>
        <w:t>要有效地进行察访，首先要有明确的目标和计划。了解你想要解决的问题是什么，以及希望通过察访达到什么样的结果。做好充分准备，包括了解被访对象的基本情况、准备好相关的问题清单等。在察访过程中，保持开放的心态，积极倾听对方的意见，避免过早下最后的总结。察访结束后要及时整理和分析收集到的信息，并根据这些信息采取相应的行动。</w:t>
      </w:r>
    </w:p>
    <w:p w14:paraId="7AC8EFE0" w14:textId="77777777" w:rsidR="001E4E14" w:rsidRDefault="001E4E14">
      <w:pPr>
        <w:rPr>
          <w:rFonts w:hint="eastAsia"/>
        </w:rPr>
      </w:pPr>
    </w:p>
    <w:p w14:paraId="729CD809" w14:textId="77777777" w:rsidR="001E4E14" w:rsidRDefault="001E4E14">
      <w:pPr>
        <w:rPr>
          <w:rFonts w:hint="eastAsia"/>
        </w:rPr>
      </w:pPr>
    </w:p>
    <w:p w14:paraId="7DA52941" w14:textId="77777777" w:rsidR="001E4E14" w:rsidRDefault="001E4E14">
      <w:pPr>
        <w:rPr>
          <w:rFonts w:hint="eastAsia"/>
        </w:rPr>
      </w:pPr>
      <w:r>
        <w:rPr>
          <w:rFonts w:hint="eastAsia"/>
        </w:rPr>
        <w:t>最后的总结</w:t>
      </w:r>
    </w:p>
    <w:p w14:paraId="46760F22" w14:textId="77777777" w:rsidR="001E4E14" w:rsidRDefault="001E4E14">
      <w:pPr>
        <w:rPr>
          <w:rFonts w:hint="eastAsia"/>
        </w:rPr>
      </w:pPr>
      <w:r>
        <w:rPr>
          <w:rFonts w:hint="eastAsia"/>
        </w:rPr>
        <w:t>“察访”不仅仅是一个简单的词汇或行为，它背后蕴含的是尊重事实、关注民生的态度。无论是在历史长河中，还是在快速发展的现代社会里，察访都是我们理解和解决问题的一个重要手段。通过有效的察访，我们可以更加准确地把握社会脉搏，做出更符合实际情况的判断和决策。</w:t>
      </w:r>
    </w:p>
    <w:p w14:paraId="495AC2AD" w14:textId="77777777" w:rsidR="001E4E14" w:rsidRDefault="001E4E14">
      <w:pPr>
        <w:rPr>
          <w:rFonts w:hint="eastAsia"/>
        </w:rPr>
      </w:pPr>
    </w:p>
    <w:p w14:paraId="126522DF" w14:textId="77777777" w:rsidR="001E4E14" w:rsidRDefault="001E4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F90B2" w14:textId="39EB493B" w:rsidR="00F11509" w:rsidRDefault="00F11509"/>
    <w:sectPr w:rsidR="00F1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09"/>
    <w:rsid w:val="001E4E14"/>
    <w:rsid w:val="00277131"/>
    <w:rsid w:val="00F1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8710C-D9F1-4967-8488-3F71E0BA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